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60371" w14:textId="77777777" w:rsidR="00766A1F" w:rsidRDefault="00766A1F" w:rsidP="00766A1F">
      <w:pPr>
        <w:pStyle w:val="Nagwek5"/>
        <w:keepLines/>
        <w:spacing w:before="0" w:after="158" w:line="280" w:lineRule="exact"/>
        <w:ind w:left="42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7 do SWZ / Załącznik nr 3 do Umowy</w:t>
      </w:r>
    </w:p>
    <w:p w14:paraId="565EC9C9" w14:textId="77777777" w:rsidR="00766A1F" w:rsidRDefault="00766A1F" w:rsidP="00766A1F">
      <w:pPr>
        <w:pStyle w:val="Standard"/>
        <w:jc w:val="center"/>
        <w:rPr>
          <w:b/>
        </w:rPr>
      </w:pPr>
    </w:p>
    <w:p w14:paraId="0D7005A8" w14:textId="77777777" w:rsidR="00766A1F" w:rsidRDefault="00766A1F" w:rsidP="00766A1F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Nazwa i adres ……………………………………………………………………………………</w:t>
      </w:r>
    </w:p>
    <w:p w14:paraId="1D95A525" w14:textId="77777777" w:rsidR="00766A1F" w:rsidRDefault="00766A1F" w:rsidP="00766A1F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ED4F3E" w14:textId="77777777" w:rsidR="00766A1F" w:rsidRDefault="00766A1F" w:rsidP="00766A1F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WYKAZ OSÓB, KTÓRE BĘDĄ UCZESTNICZYĆ </w:t>
      </w:r>
    </w:p>
    <w:p w14:paraId="7B05A5FB" w14:textId="5350B265" w:rsidR="00766A1F" w:rsidRDefault="00766A1F" w:rsidP="00766A1F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 WYKONYWANIU ZAMÓWIENIA</w:t>
      </w:r>
    </w:p>
    <w:p w14:paraId="59D8A2DC" w14:textId="77777777" w:rsidR="00FE0783" w:rsidRDefault="00FE0783" w:rsidP="00766A1F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2BD91AF" w14:textId="694EA781" w:rsidR="00766A1F" w:rsidRDefault="00766A1F" w:rsidP="00766A1F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podmiot</w:t>
      </w:r>
      <w:r w:rsidR="00FE078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który reprezentuję dysponuje lub będzie dysponować niżej wymienionymi osobami</w:t>
      </w:r>
      <w:r w:rsidR="00FE0783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5D8AB805" w14:textId="77777777" w:rsidR="00766A1F" w:rsidRDefault="00766A1F" w:rsidP="00766A1F">
      <w:pPr>
        <w:autoSpaceDE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3328"/>
        <w:gridCol w:w="2269"/>
        <w:gridCol w:w="2127"/>
        <w:gridCol w:w="2127"/>
      </w:tblGrid>
      <w:tr w:rsidR="00766A1F" w14:paraId="098E4D24" w14:textId="77777777" w:rsidTr="00D4661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8E59" w14:textId="78E03365" w:rsidR="00766A1F" w:rsidRDefault="00766A1F" w:rsidP="00131052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Lp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B6F6" w14:textId="77777777" w:rsidR="00766A1F" w:rsidRDefault="00766A1F" w:rsidP="00D4661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Nazwisko i imię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D1E9" w14:textId="77777777" w:rsidR="00766A1F" w:rsidRDefault="00766A1F" w:rsidP="00D4661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616CA99D" w14:textId="77777777" w:rsidR="00766A1F" w:rsidRDefault="00766A1F" w:rsidP="00D4661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Zakres wykonywanych czynności</w:t>
            </w:r>
          </w:p>
          <w:p w14:paraId="20B3E14D" w14:textId="77777777" w:rsidR="00766A1F" w:rsidRDefault="00766A1F" w:rsidP="00D4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04B7" w14:textId="77777777" w:rsidR="00766A1F" w:rsidRDefault="00766A1F" w:rsidP="00D4661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14:paraId="66DCADBB" w14:textId="77777777" w:rsidR="00766A1F" w:rsidRDefault="00766A1F" w:rsidP="00D4661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Podstawa dysponowania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C330" w14:textId="77777777" w:rsidR="00766A1F" w:rsidRDefault="00766A1F" w:rsidP="00D46613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Uwagi</w:t>
            </w:r>
          </w:p>
          <w:p w14:paraId="4DA9E3A0" w14:textId="77777777" w:rsidR="00766A1F" w:rsidRDefault="00766A1F" w:rsidP="00D4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66A1F" w14:paraId="6F4DCEEB" w14:textId="77777777" w:rsidTr="00D4661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33213A7" w14:textId="77777777" w:rsidR="00766A1F" w:rsidRDefault="00766A1F" w:rsidP="00D4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328C2A4" w14:textId="77777777" w:rsidR="00766A1F" w:rsidRDefault="00766A1F" w:rsidP="00D4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DBFC04D" w14:textId="77777777" w:rsidR="00766A1F" w:rsidRDefault="00766A1F" w:rsidP="00D4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041490C" w14:textId="77777777" w:rsidR="00766A1F" w:rsidRDefault="00766A1F" w:rsidP="00D4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39C53F6" w14:textId="77777777" w:rsidR="00766A1F" w:rsidRDefault="00766A1F" w:rsidP="00D4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766A1F" w14:paraId="6BF0FCA4" w14:textId="77777777" w:rsidTr="00D46613">
        <w:trPr>
          <w:trHeight w:val="102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0350" w14:textId="77777777" w:rsidR="00766A1F" w:rsidRDefault="00766A1F" w:rsidP="00D4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69C2E78F" w14:textId="68901F3D" w:rsidR="00766A1F" w:rsidRDefault="00766A1F" w:rsidP="00D4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1.</w:t>
            </w:r>
          </w:p>
          <w:p w14:paraId="753A5AA6" w14:textId="77777777" w:rsidR="00766A1F" w:rsidRDefault="00766A1F" w:rsidP="00D4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7C41" w14:textId="77777777" w:rsidR="00766A1F" w:rsidRDefault="00766A1F" w:rsidP="00D4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9D75" w14:textId="77777777" w:rsidR="00766A1F" w:rsidRDefault="00766A1F" w:rsidP="00D4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7529" w14:textId="77777777" w:rsidR="00766A1F" w:rsidRDefault="00766A1F" w:rsidP="00D4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36FB4" w14:textId="77777777" w:rsidR="00766A1F" w:rsidRDefault="00766A1F" w:rsidP="00D4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66A1F" w14:paraId="36BDD586" w14:textId="77777777" w:rsidTr="00D46613">
        <w:trPr>
          <w:trHeight w:val="102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91EE2" w14:textId="77777777" w:rsidR="00766A1F" w:rsidRDefault="00766A1F" w:rsidP="00D4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8EF5" w14:textId="77777777" w:rsidR="00766A1F" w:rsidRDefault="00766A1F" w:rsidP="00D4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1216" w14:textId="77777777" w:rsidR="00766A1F" w:rsidRDefault="00766A1F" w:rsidP="00D4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C1F7" w14:textId="77777777" w:rsidR="00766A1F" w:rsidRDefault="00766A1F" w:rsidP="00D4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F0D4" w14:textId="77777777" w:rsidR="00766A1F" w:rsidRDefault="00766A1F" w:rsidP="00D4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66A1F" w14:paraId="026BF962" w14:textId="77777777" w:rsidTr="00D46613">
        <w:trPr>
          <w:trHeight w:val="102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4DB9" w14:textId="77777777" w:rsidR="00766A1F" w:rsidRDefault="00766A1F" w:rsidP="00D4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7617" w14:textId="77777777" w:rsidR="00766A1F" w:rsidRDefault="00766A1F" w:rsidP="00D4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3FED" w14:textId="77777777" w:rsidR="00766A1F" w:rsidRDefault="00766A1F" w:rsidP="00D4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2C55" w14:textId="77777777" w:rsidR="00766A1F" w:rsidRDefault="00766A1F" w:rsidP="00D4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8C6C" w14:textId="77777777" w:rsidR="00766A1F" w:rsidRDefault="00766A1F" w:rsidP="00D4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6A1F" w14:paraId="7BF4767D" w14:textId="77777777" w:rsidTr="00D46613">
        <w:trPr>
          <w:trHeight w:val="102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AD888" w14:textId="77777777" w:rsidR="00766A1F" w:rsidRDefault="00766A1F" w:rsidP="00D4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8829" w14:textId="77777777" w:rsidR="00766A1F" w:rsidRDefault="00766A1F" w:rsidP="00D4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8AEB" w14:textId="77777777" w:rsidR="00766A1F" w:rsidRDefault="00766A1F" w:rsidP="00D4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3F7F" w14:textId="77777777" w:rsidR="00766A1F" w:rsidRDefault="00766A1F" w:rsidP="00D4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DB15" w14:textId="77777777" w:rsidR="00766A1F" w:rsidRDefault="00766A1F" w:rsidP="00D4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6A1F" w14:paraId="57240BB1" w14:textId="77777777" w:rsidTr="00D46613">
        <w:trPr>
          <w:trHeight w:val="102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28CA6" w14:textId="77777777" w:rsidR="00766A1F" w:rsidRDefault="00766A1F" w:rsidP="00D4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A43C" w14:textId="77777777" w:rsidR="00766A1F" w:rsidRDefault="00766A1F" w:rsidP="00D4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42E0" w14:textId="77777777" w:rsidR="00766A1F" w:rsidRDefault="00766A1F" w:rsidP="00D4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643E" w14:textId="77777777" w:rsidR="00766A1F" w:rsidRDefault="00766A1F" w:rsidP="00D4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6DCB" w14:textId="77777777" w:rsidR="00766A1F" w:rsidRDefault="00766A1F" w:rsidP="00D4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6A1F" w14:paraId="364DC4DC" w14:textId="77777777" w:rsidTr="00D46613">
        <w:trPr>
          <w:trHeight w:val="102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16463" w14:textId="77777777" w:rsidR="00766A1F" w:rsidRDefault="00766A1F" w:rsidP="00D4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F0B3" w14:textId="77777777" w:rsidR="00766A1F" w:rsidRDefault="00766A1F" w:rsidP="00D4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C87D" w14:textId="77777777" w:rsidR="00766A1F" w:rsidRDefault="00766A1F" w:rsidP="00D4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257E" w14:textId="77777777" w:rsidR="00766A1F" w:rsidRDefault="00766A1F" w:rsidP="00D4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5AEC" w14:textId="77777777" w:rsidR="00766A1F" w:rsidRDefault="00766A1F" w:rsidP="00D4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6A1F" w14:paraId="2EDD7BEB" w14:textId="77777777" w:rsidTr="00D46613">
        <w:trPr>
          <w:trHeight w:val="102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5FD71" w14:textId="77777777" w:rsidR="00766A1F" w:rsidRDefault="00766A1F" w:rsidP="00D4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C9DF" w14:textId="77777777" w:rsidR="00766A1F" w:rsidRDefault="00766A1F" w:rsidP="00D4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201D" w14:textId="77777777" w:rsidR="00766A1F" w:rsidRDefault="00766A1F" w:rsidP="00D4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E9E6" w14:textId="77777777" w:rsidR="00766A1F" w:rsidRDefault="00766A1F" w:rsidP="00D4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315F0" w14:textId="77777777" w:rsidR="00766A1F" w:rsidRDefault="00766A1F" w:rsidP="00D4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66A1F" w14:paraId="32DFEBC1" w14:textId="77777777" w:rsidTr="00D46613">
        <w:trPr>
          <w:trHeight w:val="102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7B726" w14:textId="77777777" w:rsidR="00766A1F" w:rsidRDefault="00766A1F" w:rsidP="00D4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D8F0" w14:textId="77777777" w:rsidR="00766A1F" w:rsidRDefault="00766A1F" w:rsidP="00D46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4881" w14:textId="77777777" w:rsidR="00766A1F" w:rsidRDefault="00766A1F" w:rsidP="00D4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5B1F" w14:textId="77777777" w:rsidR="00766A1F" w:rsidRDefault="00766A1F" w:rsidP="00D4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A170" w14:textId="77777777" w:rsidR="00766A1F" w:rsidRDefault="00766A1F" w:rsidP="00D4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3FBD340F" w14:textId="77777777" w:rsidR="00766A1F" w:rsidRDefault="00766A1F" w:rsidP="00766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Oświadczam, że osoby, które będą uczestniczyć w wykonywaniu zamówienia, posiadają wymagane uprawnienia, jeżeli ustawy nakładają obowiązek posiadania takich uprawnień. </w:t>
      </w:r>
    </w:p>
    <w:p w14:paraId="5882FD96" w14:textId="77777777" w:rsidR="00766A1F" w:rsidRDefault="00766A1F" w:rsidP="00766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color w:val="000000"/>
          <w:spacing w:val="1"/>
        </w:rPr>
        <w:t>Uzupełnioną tabelkę należy przedstawić w dniu podpisania umowy.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50FC5502" w14:textId="579527C1" w:rsidR="00473FC3" w:rsidRDefault="00766A1F" w:rsidP="00766A1F">
      <w:pPr>
        <w:pStyle w:val="Standard"/>
        <w:jc w:val="both"/>
      </w:pPr>
      <w:r>
        <w:rPr>
          <w:b/>
          <w:i/>
        </w:rPr>
        <w:t>Dokument należy wypełnić elektronicznie. Zamawiający zaleca zapisanie dokumentu w formacie PDF (poprzez funkcję „zapisz jako”) i podpisanie kwalifikowanym podpisem elektronicznym w formacie PAdES. Zamawiający dopuszcza inne formaty plików i podpisów zgodnie z zapisami SWZ Rozdział XIII.</w:t>
      </w:r>
    </w:p>
    <w:sectPr w:rsidR="00473FC3" w:rsidSect="00766A1F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A1F"/>
    <w:rsid w:val="00131052"/>
    <w:rsid w:val="00473FC3"/>
    <w:rsid w:val="00766A1F"/>
    <w:rsid w:val="00FE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7E48A"/>
  <w15:chartTrackingRefBased/>
  <w15:docId w15:val="{3DAACDB0-EFA7-4C3E-BC72-41A5206D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6A1F"/>
    <w:pPr>
      <w:widowControl w:val="0"/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5">
    <w:name w:val="Nagłówek #5"/>
    <w:basedOn w:val="Standard"/>
    <w:rsid w:val="00766A1F"/>
    <w:pPr>
      <w:shd w:val="clear" w:color="auto" w:fill="FFFFFF"/>
      <w:spacing w:before="1740" w:after="3120" w:line="0" w:lineRule="atLeast"/>
      <w:outlineLvl w:val="4"/>
    </w:pPr>
    <w:rPr>
      <w:rFonts w:ascii="Calibri" w:eastAsia="Calibri" w:hAnsi="Calibri" w:cs="Calibri"/>
      <w:sz w:val="28"/>
      <w:szCs w:val="28"/>
      <w:lang w:eastAsia="en-US"/>
    </w:rPr>
  </w:style>
  <w:style w:type="paragraph" w:customStyle="1" w:styleId="Standard">
    <w:name w:val="Standard"/>
    <w:rsid w:val="00766A1F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810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stadion</dc:creator>
  <cp:keywords/>
  <dc:description/>
  <cp:lastModifiedBy>Sekretariat stadion</cp:lastModifiedBy>
  <cp:revision>3</cp:revision>
  <dcterms:created xsi:type="dcterms:W3CDTF">2021-12-15T11:21:00Z</dcterms:created>
  <dcterms:modified xsi:type="dcterms:W3CDTF">2021-12-15T11:26:00Z</dcterms:modified>
</cp:coreProperties>
</file>