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8A01" w14:textId="64D8EB20" w:rsidR="0075127A" w:rsidRDefault="0075127A" w:rsidP="0075127A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A7705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do Umowy</w:t>
      </w:r>
    </w:p>
    <w:p w14:paraId="62E520DA" w14:textId="77777777" w:rsidR="0075127A" w:rsidRDefault="0075127A" w:rsidP="0075127A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(wzór)</w:t>
      </w:r>
    </w:p>
    <w:p w14:paraId="0B2A38E5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6DD559AB" w14:textId="77777777" w:rsidR="0075127A" w:rsidRDefault="0075127A" w:rsidP="0075127A">
      <w:pPr>
        <w:pStyle w:val="Standard"/>
        <w:jc w:val="both"/>
      </w:pPr>
      <w:r>
        <w:rPr>
          <w:i/>
          <w:iCs/>
          <w:sz w:val="20"/>
          <w:szCs w:val="20"/>
        </w:rPr>
        <w:t>/Pieczęć Wykonawcy/Wykonawców</w:t>
      </w:r>
      <w:r>
        <w:rPr>
          <w:sz w:val="20"/>
          <w:szCs w:val="20"/>
        </w:rPr>
        <w:t>/</w:t>
      </w:r>
    </w:p>
    <w:p w14:paraId="2CDDE2F8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</w:p>
    <w:p w14:paraId="575902A8" w14:textId="77777777" w:rsidR="0075127A" w:rsidRDefault="0075127A" w:rsidP="0075127A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Ośrodek Sportu i Rekreacji „Huragan”</w:t>
      </w:r>
    </w:p>
    <w:p w14:paraId="0CC7DA93" w14:textId="77777777" w:rsidR="0075127A" w:rsidRDefault="0075127A" w:rsidP="0075127A">
      <w:pPr>
        <w:pStyle w:val="Standard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05-200 Wołomin, ul. Korsaka 4</w:t>
      </w:r>
    </w:p>
    <w:p w14:paraId="6A18F053" w14:textId="77777777" w:rsidR="0075127A" w:rsidRDefault="0075127A" w:rsidP="0075127A">
      <w:pPr>
        <w:pStyle w:val="Standard"/>
        <w:jc w:val="center"/>
        <w:rPr>
          <w:b/>
          <w:bCs/>
          <w:sz w:val="22"/>
          <w:szCs w:val="22"/>
        </w:rPr>
      </w:pPr>
    </w:p>
    <w:p w14:paraId="59C87F76" w14:textId="77777777" w:rsidR="0075127A" w:rsidRDefault="0075127A" w:rsidP="0075127A">
      <w:pPr>
        <w:pStyle w:val="Standard"/>
        <w:jc w:val="center"/>
        <w:rPr>
          <w:b/>
          <w:bCs/>
          <w:sz w:val="22"/>
          <w:szCs w:val="22"/>
        </w:rPr>
      </w:pPr>
    </w:p>
    <w:p w14:paraId="7BCEAD80" w14:textId="77777777" w:rsidR="0075127A" w:rsidRDefault="0075127A" w:rsidP="0075127A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 w14:paraId="42E30D52" w14:textId="77777777" w:rsidR="0075127A" w:rsidRDefault="0075127A" w:rsidP="0075127A">
      <w:pPr>
        <w:pStyle w:val="Standard"/>
        <w:jc w:val="center"/>
        <w:rPr>
          <w:b/>
          <w:bCs/>
          <w:i/>
          <w:iCs/>
          <w:sz w:val="22"/>
          <w:szCs w:val="22"/>
        </w:rPr>
      </w:pPr>
    </w:p>
    <w:p w14:paraId="403D2950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</w:p>
    <w:p w14:paraId="0566AAD2" w14:textId="0D626A1F" w:rsidR="0075127A" w:rsidRDefault="0075127A" w:rsidP="0075127A">
      <w:pPr>
        <w:pStyle w:val="Standard"/>
        <w:jc w:val="both"/>
      </w:pPr>
      <w:r>
        <w:rPr>
          <w:sz w:val="22"/>
          <w:szCs w:val="22"/>
        </w:rPr>
        <w:t xml:space="preserve">: </w:t>
      </w:r>
      <w:r>
        <w:rPr>
          <w:b/>
          <w:bCs/>
        </w:rPr>
        <w:t xml:space="preserve">Świadczenie kompleksowych usług ochrony osób i mienia w obiekcie krytej pływalni oraz w budynku siedziby Ośrodka Sportu i Rekreacji „Huragan” w Wołominie przy ul. Korsaka 4 wraz z ochroną i transportem wartości pieniężnych. </w:t>
      </w:r>
      <w:r>
        <w:t xml:space="preserve">Znak sprawy: </w:t>
      </w:r>
      <w:r>
        <w:rPr>
          <w:sz w:val="22"/>
          <w:szCs w:val="22"/>
        </w:rPr>
        <w:t>OSiR – ZP – 03/2020:</w:t>
      </w:r>
    </w:p>
    <w:p w14:paraId="4EB3FC13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</w:p>
    <w:p w14:paraId="69DA512C" w14:textId="77777777" w:rsidR="0075127A" w:rsidRDefault="0075127A" w:rsidP="0075127A">
      <w:pPr>
        <w:pStyle w:val="Standard"/>
        <w:jc w:val="both"/>
        <w:rPr>
          <w:b/>
          <w:bCs/>
          <w:sz w:val="22"/>
          <w:szCs w:val="22"/>
        </w:rPr>
      </w:pPr>
    </w:p>
    <w:p w14:paraId="7768F0E1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</w:p>
    <w:tbl>
      <w:tblPr>
        <w:tblW w:w="10875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535"/>
        <w:gridCol w:w="1995"/>
        <w:gridCol w:w="1695"/>
        <w:gridCol w:w="2415"/>
        <w:gridCol w:w="1680"/>
      </w:tblGrid>
      <w:tr w:rsidR="0075127A" w14:paraId="477E3DFE" w14:textId="77777777" w:rsidTr="009A70DF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D729" w14:textId="77777777" w:rsidR="0075127A" w:rsidRDefault="0075127A" w:rsidP="009A70D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F745" w14:textId="77777777" w:rsidR="0075127A" w:rsidRDefault="0075127A" w:rsidP="009A70D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14:paraId="4011CE75" w14:textId="77777777" w:rsidR="0075127A" w:rsidRDefault="0075127A" w:rsidP="009A70D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 i imię</w:t>
            </w:r>
          </w:p>
          <w:p w14:paraId="062A47C8" w14:textId="77777777" w:rsidR="0075127A" w:rsidRDefault="0075127A" w:rsidP="009A70D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7F00" w14:textId="77777777" w:rsidR="0075127A" w:rsidRDefault="0075127A" w:rsidP="009A70D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Kwalifikacje zawodowe/Rodzaj posiadanych uprawnień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F771" w14:textId="77777777" w:rsidR="0075127A" w:rsidRDefault="0075127A" w:rsidP="009A70D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14:paraId="28F59F17" w14:textId="77777777" w:rsidR="0075127A" w:rsidRDefault="0075127A" w:rsidP="009A70D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nabycia uprawnień</w:t>
            </w:r>
          </w:p>
          <w:p w14:paraId="71E5048D" w14:textId="77777777" w:rsidR="0075127A" w:rsidRDefault="0075127A" w:rsidP="009A70D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9532" w14:textId="77777777" w:rsidR="0075127A" w:rsidRDefault="0075127A" w:rsidP="009A70D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wykonywanych czynności</w:t>
            </w:r>
          </w:p>
          <w:p w14:paraId="0424A8A9" w14:textId="77777777" w:rsidR="0075127A" w:rsidRDefault="0075127A" w:rsidP="009A70D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1ADD" w14:textId="77777777" w:rsidR="0075127A" w:rsidRDefault="0075127A" w:rsidP="009A70D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75127A" w14:paraId="3700C632" w14:textId="77777777" w:rsidTr="009A70DF">
        <w:trPr>
          <w:trHeight w:hRule="exact" w:val="4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0B78" w14:textId="77777777" w:rsidR="0075127A" w:rsidRDefault="0075127A" w:rsidP="009A70DF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DE65" w14:textId="77777777" w:rsidR="0075127A" w:rsidRDefault="0075127A" w:rsidP="009A70D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C6CB" w14:textId="77777777" w:rsidR="0075127A" w:rsidRDefault="0075127A" w:rsidP="009A70D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4E7B" w14:textId="77777777" w:rsidR="0075127A" w:rsidRDefault="0075127A" w:rsidP="009A70D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C4BD" w14:textId="77777777" w:rsidR="0075127A" w:rsidRDefault="0075127A" w:rsidP="009A70D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4A78" w14:textId="77777777" w:rsidR="0075127A" w:rsidRDefault="0075127A" w:rsidP="009A70DF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75127A" w14:paraId="1CF876C7" w14:textId="77777777" w:rsidTr="009A70DF">
        <w:trPr>
          <w:trHeight w:hRule="exact" w:val="4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03585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027C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  <w:p w14:paraId="66B640B6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7515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A734" w14:textId="77777777" w:rsidR="0075127A" w:rsidRDefault="0075127A" w:rsidP="009A70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6A68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DC90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</w:tr>
      <w:tr w:rsidR="0075127A" w14:paraId="0634AD66" w14:textId="77777777" w:rsidTr="009A70DF">
        <w:trPr>
          <w:trHeight w:hRule="exact" w:val="454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6A71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22BB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23D1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0F7F" w14:textId="77777777" w:rsidR="0075127A" w:rsidRDefault="0075127A" w:rsidP="009A70D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2FD0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0CA4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</w:tr>
      <w:tr w:rsidR="0075127A" w14:paraId="4FECAF11" w14:textId="77777777" w:rsidTr="009A70DF">
        <w:trPr>
          <w:trHeight w:hRule="exact" w:val="4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CFEA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FDC6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  <w:p w14:paraId="684496DA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2833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01CC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BDB6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B759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</w:tr>
      <w:tr w:rsidR="0075127A" w14:paraId="525BEC04" w14:textId="77777777" w:rsidTr="009A70DF">
        <w:trPr>
          <w:trHeight w:hRule="exact" w:val="4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501EE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F0BC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3E02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80D0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53DF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8793" w14:textId="77777777" w:rsidR="0075127A" w:rsidRDefault="0075127A" w:rsidP="009A70DF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2B7A3896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</w:p>
    <w:p w14:paraId="0AD991E3" w14:textId="77777777" w:rsidR="0075127A" w:rsidRDefault="0075127A" w:rsidP="0075127A">
      <w:pPr>
        <w:pStyle w:val="Standard"/>
        <w:jc w:val="both"/>
        <w:rPr>
          <w:b/>
          <w:bCs/>
          <w:sz w:val="20"/>
          <w:szCs w:val="20"/>
        </w:rPr>
      </w:pPr>
    </w:p>
    <w:p w14:paraId="57BE5834" w14:textId="77777777" w:rsidR="0075127A" w:rsidRDefault="0075127A" w:rsidP="0075127A">
      <w:pPr>
        <w:pStyle w:val="Standard"/>
        <w:jc w:val="both"/>
        <w:rPr>
          <w:b/>
          <w:bCs/>
          <w:sz w:val="20"/>
          <w:szCs w:val="20"/>
        </w:rPr>
      </w:pPr>
    </w:p>
    <w:p w14:paraId="3C4A9935" w14:textId="77777777" w:rsidR="0075127A" w:rsidRDefault="0075127A" w:rsidP="0075127A">
      <w:pPr>
        <w:pStyle w:val="Standard"/>
        <w:spacing w:before="100" w:after="100"/>
      </w:pPr>
      <w:r>
        <w:rPr>
          <w:b/>
          <w:bCs/>
          <w:sz w:val="22"/>
          <w:szCs w:val="22"/>
          <w:u w:val="single"/>
        </w:rPr>
        <w:t>Uwaga</w:t>
      </w:r>
      <w:r>
        <w:rPr>
          <w:b/>
          <w:bCs/>
          <w:sz w:val="22"/>
          <w:szCs w:val="22"/>
        </w:rPr>
        <w:t xml:space="preserve">: W dniu podpisania umowy </w:t>
      </w:r>
      <w:r>
        <w:rPr>
          <w:sz w:val="22"/>
          <w:szCs w:val="22"/>
        </w:rPr>
        <w:t xml:space="preserve"> należy przedstawić kopie uprawnień osoby, które będą uczestniczyć w wykonywaniu zamówienia, posiadają wymagane uprawnienia. pracownicy ochrony muszą być wpisani na listę pracowników kwalifikowanych ochrony fizycznej i posiadać legitymację kwalifikowanego pracownika ochrony. Dowód wpisu na listę pracowników ochrony (legitymacja) oraz zaświadczenie o niekaralności dla każdego z pracowników z Krajowego Rejestru Karnego.</w:t>
      </w:r>
    </w:p>
    <w:p w14:paraId="14E469B0" w14:textId="143EEFAB" w:rsidR="0075127A" w:rsidRDefault="0075127A" w:rsidP="0075127A">
      <w:pPr>
        <w:pStyle w:val="Standard"/>
        <w:jc w:val="both"/>
        <w:rPr>
          <w:sz w:val="22"/>
          <w:szCs w:val="22"/>
        </w:rPr>
      </w:pPr>
    </w:p>
    <w:p w14:paraId="55278E4A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14:paraId="698A80E0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</w:p>
    <w:p w14:paraId="017F02F8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0A1A5A9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545CF566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</w:p>
    <w:p w14:paraId="0D3F2774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D94CC1" w14:textId="77777777" w:rsidR="0075127A" w:rsidRDefault="0075127A" w:rsidP="0075127A">
      <w:pPr>
        <w:pStyle w:val="Standard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/nazwa (firma), dokładny adres Wykonawcy/Wykonawców/</w:t>
      </w:r>
    </w:p>
    <w:p w14:paraId="4D7D25FF" w14:textId="77777777" w:rsidR="0075127A" w:rsidRDefault="0075127A" w:rsidP="0075127A">
      <w:pPr>
        <w:pStyle w:val="Standard"/>
        <w:jc w:val="both"/>
        <w:rPr>
          <w:sz w:val="22"/>
          <w:szCs w:val="22"/>
        </w:rPr>
      </w:pPr>
    </w:p>
    <w:p w14:paraId="19B739D7" w14:textId="50914D09" w:rsidR="0075127A" w:rsidRDefault="0075127A" w:rsidP="0075127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2532A9B9" w14:textId="77777777" w:rsidR="0075127A" w:rsidRDefault="0075127A" w:rsidP="0075127A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/miejscowość i data/</w:t>
      </w:r>
    </w:p>
    <w:p w14:paraId="6380B0CD" w14:textId="77777777" w:rsidR="00492F07" w:rsidRDefault="00492F07"/>
    <w:sectPr w:rsidR="0049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A"/>
    <w:rsid w:val="00492F07"/>
    <w:rsid w:val="0075127A"/>
    <w:rsid w:val="00A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7AD2"/>
  <w15:chartTrackingRefBased/>
  <w15:docId w15:val="{EE4D17ED-7230-4D4C-853B-9667500C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27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127A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2</cp:revision>
  <dcterms:created xsi:type="dcterms:W3CDTF">2020-12-15T15:52:00Z</dcterms:created>
  <dcterms:modified xsi:type="dcterms:W3CDTF">2020-12-15T15:54:00Z</dcterms:modified>
</cp:coreProperties>
</file>